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C2DE8" w14:textId="22311CD4" w:rsidR="00893011" w:rsidRPr="009657E2" w:rsidRDefault="002E4913" w:rsidP="009657E2">
      <w:pPr>
        <w:pStyle w:val="Rubrik"/>
        <w:contextualSpacing w:val="0"/>
        <w:rPr>
          <w:sz w:val="48"/>
          <w:szCs w:val="48"/>
        </w:rPr>
      </w:pPr>
      <w:bookmarkStart w:id="0" w:name="_mblrvqrtv650" w:colFirst="0" w:colLast="0"/>
      <w:bookmarkEnd w:id="0"/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BAE62" wp14:editId="678673B5">
                <wp:simplePos x="0" y="0"/>
                <wp:positionH relativeFrom="column">
                  <wp:posOffset>3811905</wp:posOffset>
                </wp:positionH>
                <wp:positionV relativeFrom="paragraph">
                  <wp:posOffset>-652145</wp:posOffset>
                </wp:positionV>
                <wp:extent cx="2482850" cy="393700"/>
                <wp:effectExtent l="0" t="0" r="0" b="63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35845" w14:textId="3557E4F4" w:rsidR="002E4913" w:rsidRDefault="002E4913">
                            <w:r>
                              <w:t>LTH Ingenjörshögskolan: IDA/IEA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00.15pt;margin-top:-51.35pt;width:195.5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" fillcolor="white [3201]" stroked="f" strokeweight=".5pt">
                <v:textbox>
                  <w:txbxContent>
                    <w:p w14:paraId="7DD35845" w14:textId="3557E4F4" w:rsidR="002E4913" w:rsidRDefault="002E4913">
                      <w:r>
                        <w:t>LTH Ingenjörshögskolan: IDA/IEA</w:t>
                      </w:r>
                    </w:p>
                  </w:txbxContent>
                </v:textbox>
              </v:shape>
            </w:pict>
          </mc:Fallback>
        </mc:AlternateContent>
      </w:r>
      <w:r w:rsidR="00CC2327" w:rsidRPr="0028707B">
        <w:rPr>
          <w:sz w:val="48"/>
          <w:szCs w:val="48"/>
        </w:rPr>
        <w:t xml:space="preserve">Checklista </w:t>
      </w:r>
      <w:r w:rsidR="0028707B" w:rsidRPr="0028707B">
        <w:rPr>
          <w:sz w:val="48"/>
          <w:szCs w:val="48"/>
        </w:rPr>
        <w:t>vid uppstart av examensarbetet</w:t>
      </w:r>
      <w:bookmarkStart w:id="1" w:name="_GoBack"/>
      <w:bookmarkEnd w:id="1"/>
    </w:p>
    <w:p w14:paraId="3F4AC20B" w14:textId="723202B8" w:rsidR="00396525" w:rsidRPr="00EE5219" w:rsidRDefault="00893011">
      <w:pPr>
        <w:rPr>
          <w:rFonts w:asciiTheme="minorHAnsi" w:hAnsiTheme="minorHAnsi"/>
          <w:b/>
          <w:sz w:val="24"/>
        </w:rPr>
      </w:pPr>
      <w:r w:rsidRPr="006933CC">
        <w:rPr>
          <w:rFonts w:asciiTheme="minorHAnsi" w:hAnsiTheme="minorHAnsi"/>
          <w:b/>
          <w:sz w:val="24"/>
        </w:rPr>
        <w:t>Checklista den initiala beskrivningen</w:t>
      </w:r>
    </w:p>
    <w:tbl>
      <w:tblPr>
        <w:tblStyle w:val="Tabellrutnt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709"/>
      </w:tblGrid>
      <w:tr w:rsidR="00893011" w14:paraId="6DB9819D" w14:textId="77777777" w:rsidTr="00C2047A">
        <w:tc>
          <w:tcPr>
            <w:tcW w:w="6771" w:type="dxa"/>
            <w:shd w:val="clear" w:color="auto" w:fill="E0E0E0"/>
          </w:tcPr>
          <w:p w14:paraId="5F8769E7" w14:textId="77777777" w:rsidR="006F12E1" w:rsidRDefault="00893011" w:rsidP="0089301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Innehåller den initiala beskrivningen följande</w:t>
            </w:r>
            <w:r w:rsidR="006933CC">
              <w:rPr>
                <w:rFonts w:asciiTheme="minorHAnsi" w:hAnsiTheme="minorHAnsi"/>
                <w:sz w:val="24"/>
              </w:rPr>
              <w:t>: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</w:p>
          <w:p w14:paraId="453072D1" w14:textId="6B15D2F4" w:rsidR="00396525" w:rsidRDefault="00396525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shd w:val="clear" w:color="auto" w:fill="E0E0E0"/>
          </w:tcPr>
          <w:p w14:paraId="6EB1A233" w14:textId="77777777" w:rsidR="00893011" w:rsidRDefault="00893011" w:rsidP="0089301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</w:t>
            </w:r>
          </w:p>
        </w:tc>
        <w:tc>
          <w:tcPr>
            <w:tcW w:w="709" w:type="dxa"/>
            <w:shd w:val="clear" w:color="auto" w:fill="E0E0E0"/>
          </w:tcPr>
          <w:p w14:paraId="2FA87C68" w14:textId="77777777" w:rsidR="00893011" w:rsidRDefault="00893011" w:rsidP="0089301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Nej</w:t>
            </w:r>
          </w:p>
        </w:tc>
      </w:tr>
      <w:tr w:rsidR="00893011" w14:paraId="36338057" w14:textId="77777777" w:rsidTr="00C2047A">
        <w:tc>
          <w:tcPr>
            <w:tcW w:w="6771" w:type="dxa"/>
          </w:tcPr>
          <w:p w14:paraId="00AE4A17" w14:textId="77777777" w:rsidR="00893011" w:rsidRDefault="00893011" w:rsidP="0089301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Namn</w:t>
            </w:r>
          </w:p>
          <w:p w14:paraId="395D171E" w14:textId="77777777" w:rsidR="00CC2327" w:rsidRDefault="00CC2327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434CADAB" w14:textId="77777777" w:rsidR="00893011" w:rsidRDefault="00893011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6FAF6145" w14:textId="77777777" w:rsidR="00893011" w:rsidRDefault="00893011" w:rsidP="00893011">
            <w:pPr>
              <w:rPr>
                <w:rFonts w:asciiTheme="minorHAnsi" w:hAnsiTheme="minorHAnsi"/>
                <w:sz w:val="24"/>
              </w:rPr>
            </w:pPr>
          </w:p>
        </w:tc>
      </w:tr>
      <w:tr w:rsidR="00893011" w14:paraId="04443725" w14:textId="77777777" w:rsidTr="00C2047A">
        <w:tc>
          <w:tcPr>
            <w:tcW w:w="6771" w:type="dxa"/>
          </w:tcPr>
          <w:p w14:paraId="70CF4F36" w14:textId="77777777" w:rsidR="00893011" w:rsidRDefault="00893011" w:rsidP="0089301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Program</w:t>
            </w:r>
          </w:p>
          <w:p w14:paraId="5C1EC101" w14:textId="77777777" w:rsidR="00CC2327" w:rsidRDefault="00CC2327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22DF1CE8" w14:textId="77777777" w:rsidR="00893011" w:rsidRDefault="00893011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6464A614" w14:textId="77777777" w:rsidR="00893011" w:rsidRDefault="00893011" w:rsidP="00893011">
            <w:pPr>
              <w:rPr>
                <w:rFonts w:asciiTheme="minorHAnsi" w:hAnsiTheme="minorHAnsi"/>
                <w:sz w:val="24"/>
              </w:rPr>
            </w:pPr>
          </w:p>
        </w:tc>
      </w:tr>
      <w:tr w:rsidR="00893011" w14:paraId="5201EB0E" w14:textId="77777777" w:rsidTr="00E82C91">
        <w:tc>
          <w:tcPr>
            <w:tcW w:w="6771" w:type="dxa"/>
            <w:tcBorders>
              <w:bottom w:val="single" w:sz="4" w:space="0" w:color="auto"/>
            </w:tcBorders>
          </w:tcPr>
          <w:p w14:paraId="48042CCE" w14:textId="77777777" w:rsidR="00893011" w:rsidRDefault="00893011" w:rsidP="0089301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Datum</w:t>
            </w:r>
          </w:p>
          <w:p w14:paraId="6337B4AC" w14:textId="77777777" w:rsidR="00CC2327" w:rsidRDefault="00CC2327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1B2284" w14:textId="77777777" w:rsidR="00893011" w:rsidRDefault="00893011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0821B6" w14:textId="77777777" w:rsidR="00893011" w:rsidRDefault="00893011" w:rsidP="00893011">
            <w:pPr>
              <w:rPr>
                <w:rFonts w:asciiTheme="minorHAnsi" w:hAnsiTheme="minorHAnsi"/>
                <w:sz w:val="24"/>
              </w:rPr>
            </w:pPr>
          </w:p>
        </w:tc>
      </w:tr>
      <w:tr w:rsidR="00C2047A" w14:paraId="2CE32619" w14:textId="77777777" w:rsidTr="00E82C91">
        <w:tc>
          <w:tcPr>
            <w:tcW w:w="6771" w:type="dxa"/>
            <w:tcBorders>
              <w:bottom w:val="nil"/>
            </w:tcBorders>
          </w:tcPr>
          <w:p w14:paraId="27B0E766" w14:textId="49F88EB4" w:rsidR="00C2047A" w:rsidRDefault="00C2047A" w:rsidP="00396525">
            <w:pPr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Finns följande rubriker samt innehåll:</w:t>
            </w:r>
          </w:p>
        </w:tc>
        <w:tc>
          <w:tcPr>
            <w:tcW w:w="708" w:type="dxa"/>
            <w:tcBorders>
              <w:bottom w:val="nil"/>
            </w:tcBorders>
          </w:tcPr>
          <w:p w14:paraId="48AA0CEB" w14:textId="77777777" w:rsidR="00C2047A" w:rsidRDefault="00C2047A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EBE7D8B" w14:textId="77777777" w:rsidR="00C2047A" w:rsidRDefault="00C2047A" w:rsidP="00893011">
            <w:pPr>
              <w:rPr>
                <w:rFonts w:asciiTheme="minorHAnsi" w:hAnsiTheme="minorHAnsi"/>
                <w:sz w:val="24"/>
              </w:rPr>
            </w:pPr>
          </w:p>
        </w:tc>
      </w:tr>
      <w:tr w:rsidR="00C2047A" w14:paraId="2E350332" w14:textId="77777777" w:rsidTr="00E82C91">
        <w:tc>
          <w:tcPr>
            <w:tcW w:w="6771" w:type="dxa"/>
            <w:tcBorders>
              <w:top w:val="nil"/>
            </w:tcBorders>
          </w:tcPr>
          <w:p w14:paraId="1D2C587D" w14:textId="77777777" w:rsidR="00C2047A" w:rsidRDefault="00C2047A" w:rsidP="00C2047A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Bakgrund</w:t>
            </w:r>
          </w:p>
          <w:p w14:paraId="6F9C0E12" w14:textId="77777777" w:rsidR="00C2047A" w:rsidRDefault="00C2047A" w:rsidP="00C2047A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0D4B350" w14:textId="77777777" w:rsidR="00C2047A" w:rsidRDefault="00C2047A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AEFD7C3" w14:textId="77777777" w:rsidR="00C2047A" w:rsidRDefault="00C2047A" w:rsidP="00893011">
            <w:pPr>
              <w:rPr>
                <w:rFonts w:asciiTheme="minorHAnsi" w:hAnsiTheme="minorHAnsi"/>
                <w:sz w:val="24"/>
              </w:rPr>
            </w:pPr>
          </w:p>
        </w:tc>
      </w:tr>
      <w:tr w:rsidR="00E82C91" w14:paraId="29086246" w14:textId="77777777" w:rsidTr="00C2047A">
        <w:tc>
          <w:tcPr>
            <w:tcW w:w="6771" w:type="dxa"/>
          </w:tcPr>
          <w:p w14:paraId="3E87787B" w14:textId="77777777" w:rsidR="00E82C91" w:rsidRDefault="00E82C91" w:rsidP="00E82C91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Syfte</w:t>
            </w:r>
          </w:p>
          <w:p w14:paraId="0005FD19" w14:textId="77777777" w:rsidR="00E82C91" w:rsidRDefault="00E82C91" w:rsidP="00E82C91">
            <w:pPr>
              <w:pStyle w:val="Liststycke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00CB57D1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13F49517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</w:tr>
      <w:tr w:rsidR="00E82C91" w14:paraId="265DD56E" w14:textId="77777777" w:rsidTr="00C2047A">
        <w:tc>
          <w:tcPr>
            <w:tcW w:w="6771" w:type="dxa"/>
          </w:tcPr>
          <w:p w14:paraId="3E348593" w14:textId="77777777" w:rsidR="00E82C91" w:rsidRDefault="00E82C91" w:rsidP="00E82C91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Mål</w:t>
            </w:r>
          </w:p>
          <w:p w14:paraId="102F78FE" w14:textId="77777777" w:rsidR="00E82C91" w:rsidRDefault="00E82C91" w:rsidP="00E82C91">
            <w:pPr>
              <w:pStyle w:val="Liststycke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0841662B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4FF93472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</w:tr>
      <w:tr w:rsidR="00E82C91" w14:paraId="67E8AA2D" w14:textId="77777777" w:rsidTr="00C2047A">
        <w:tc>
          <w:tcPr>
            <w:tcW w:w="6771" w:type="dxa"/>
          </w:tcPr>
          <w:p w14:paraId="7E8F2F6E" w14:textId="77777777" w:rsidR="00E82C91" w:rsidRDefault="00E82C91" w:rsidP="00E82C91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Problemformulering</w:t>
            </w:r>
          </w:p>
          <w:p w14:paraId="13CB1336" w14:textId="77777777" w:rsidR="00E82C91" w:rsidRDefault="00E82C91" w:rsidP="00E82C91">
            <w:pPr>
              <w:pStyle w:val="Liststycke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70ACAC65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2B5E9E39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</w:tr>
      <w:tr w:rsidR="00E82C91" w14:paraId="3E16301C" w14:textId="77777777" w:rsidTr="00C2047A">
        <w:tc>
          <w:tcPr>
            <w:tcW w:w="6771" w:type="dxa"/>
          </w:tcPr>
          <w:p w14:paraId="7ACE8A50" w14:textId="77777777" w:rsidR="00E82C91" w:rsidRDefault="00E82C91" w:rsidP="00E82C91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Motivering av examensarbetet</w:t>
            </w:r>
          </w:p>
          <w:p w14:paraId="26F48F97" w14:textId="77777777" w:rsidR="00E82C91" w:rsidRDefault="00E82C91" w:rsidP="00E82C91">
            <w:pPr>
              <w:pStyle w:val="Liststycke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0F356109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0DD84D32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</w:tr>
      <w:tr w:rsidR="009657E2" w14:paraId="4141CEF5" w14:textId="77777777" w:rsidTr="00C2047A">
        <w:tc>
          <w:tcPr>
            <w:tcW w:w="6771" w:type="dxa"/>
          </w:tcPr>
          <w:p w14:paraId="14AD747C" w14:textId="5D5A669A" w:rsidR="009657E2" w:rsidRDefault="009657E2" w:rsidP="00E82C91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Metod </w:t>
            </w:r>
          </w:p>
          <w:p w14:paraId="75464480" w14:textId="77777777" w:rsidR="009657E2" w:rsidRDefault="009657E2" w:rsidP="009657E2">
            <w:pPr>
              <w:pStyle w:val="Liststycke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23BED093" w14:textId="77777777" w:rsidR="009657E2" w:rsidRDefault="009657E2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6A545B5C" w14:textId="77777777" w:rsidR="009657E2" w:rsidRDefault="009657E2" w:rsidP="00893011">
            <w:pPr>
              <w:rPr>
                <w:rFonts w:asciiTheme="minorHAnsi" w:hAnsiTheme="minorHAnsi"/>
                <w:sz w:val="24"/>
              </w:rPr>
            </w:pPr>
          </w:p>
        </w:tc>
      </w:tr>
      <w:tr w:rsidR="00E82C91" w14:paraId="53A446FC" w14:textId="77777777" w:rsidTr="00C2047A">
        <w:tc>
          <w:tcPr>
            <w:tcW w:w="6771" w:type="dxa"/>
          </w:tcPr>
          <w:p w14:paraId="03920A63" w14:textId="77777777" w:rsidR="00E82C91" w:rsidRDefault="00E82C91" w:rsidP="00E82C91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Referensmaterial</w:t>
            </w:r>
          </w:p>
          <w:p w14:paraId="25F84445" w14:textId="77777777" w:rsidR="00E82C91" w:rsidRDefault="00E82C91" w:rsidP="00E82C91">
            <w:pPr>
              <w:pStyle w:val="Liststycke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405FC6C9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3559DDF1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</w:tr>
      <w:tr w:rsidR="00E82C91" w14:paraId="69ABC2EA" w14:textId="77777777" w:rsidTr="00C2047A">
        <w:tc>
          <w:tcPr>
            <w:tcW w:w="6771" w:type="dxa"/>
          </w:tcPr>
          <w:p w14:paraId="1F4F81EC" w14:textId="77777777" w:rsidR="00E82C91" w:rsidRDefault="00E82C91" w:rsidP="00E82C91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Avgränsningar</w:t>
            </w:r>
          </w:p>
          <w:p w14:paraId="651F24CF" w14:textId="77777777" w:rsidR="00E82C91" w:rsidRDefault="00E82C91" w:rsidP="00E82C91">
            <w:pPr>
              <w:pStyle w:val="Liststycke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76D40159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3E449F9B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</w:tr>
      <w:tr w:rsidR="00E82C91" w14:paraId="118603A8" w14:textId="77777777" w:rsidTr="00E82C91">
        <w:tc>
          <w:tcPr>
            <w:tcW w:w="6771" w:type="dxa"/>
            <w:tcBorders>
              <w:bottom w:val="single" w:sz="4" w:space="0" w:color="auto"/>
            </w:tcBorders>
          </w:tcPr>
          <w:p w14:paraId="2969095D" w14:textId="77777777" w:rsidR="00E82C91" w:rsidRDefault="00E82C91" w:rsidP="00E82C91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Resurser</w:t>
            </w:r>
          </w:p>
          <w:p w14:paraId="134EF8F7" w14:textId="77777777" w:rsidR="00E82C91" w:rsidRDefault="00E82C91" w:rsidP="00E82C91">
            <w:pPr>
              <w:pStyle w:val="Liststycke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B1E456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919174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</w:tr>
      <w:tr w:rsidR="00E82C91" w14:paraId="2F1E379F" w14:textId="77777777" w:rsidTr="00E82C91">
        <w:tc>
          <w:tcPr>
            <w:tcW w:w="6771" w:type="dxa"/>
            <w:tcBorders>
              <w:bottom w:val="single" w:sz="4" w:space="0" w:color="auto"/>
            </w:tcBorders>
          </w:tcPr>
          <w:p w14:paraId="2F2FB736" w14:textId="77777777" w:rsidR="00E82C91" w:rsidRDefault="00E82C91" w:rsidP="00E82C91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Tidsplan </w:t>
            </w:r>
          </w:p>
          <w:p w14:paraId="2BEFFFFB" w14:textId="77777777" w:rsidR="00E82C91" w:rsidRDefault="00E82C91" w:rsidP="00E82C91">
            <w:pPr>
              <w:pStyle w:val="Liststycke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3C0412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74EFBE" w14:textId="77777777" w:rsidR="00E82C91" w:rsidRDefault="00E82C91" w:rsidP="00893011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550099A" w14:textId="77777777" w:rsidR="00C2047A" w:rsidRDefault="00C2047A">
      <w:pPr>
        <w:rPr>
          <w:rFonts w:asciiTheme="minorHAnsi" w:hAnsiTheme="minorHAnsi"/>
          <w:sz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709"/>
      </w:tblGrid>
      <w:tr w:rsidR="006705E5" w14:paraId="13F6F583" w14:textId="77777777" w:rsidTr="004B3AC6">
        <w:tc>
          <w:tcPr>
            <w:tcW w:w="6771" w:type="dxa"/>
            <w:shd w:val="clear" w:color="auto" w:fill="E0E0E0"/>
          </w:tcPr>
          <w:p w14:paraId="3548EEA9" w14:textId="77777777" w:rsidR="006F12E1" w:rsidRDefault="006F12E1" w:rsidP="006705E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Övrigt</w:t>
            </w:r>
            <w:r w:rsidR="004B3AC6">
              <w:rPr>
                <w:rFonts w:asciiTheme="minorHAnsi" w:hAnsiTheme="minorHAnsi"/>
                <w:sz w:val="24"/>
              </w:rPr>
              <w:t xml:space="preserve"> den initiala beskrivningen </w:t>
            </w:r>
          </w:p>
          <w:p w14:paraId="2FBA781B" w14:textId="3202ECF3" w:rsidR="00396525" w:rsidRDefault="00396525" w:rsidP="006705E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shd w:val="clear" w:color="auto" w:fill="E0E0E0"/>
          </w:tcPr>
          <w:p w14:paraId="1F9E5FFA" w14:textId="77777777" w:rsidR="006705E5" w:rsidRDefault="006705E5" w:rsidP="006705E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</w:t>
            </w:r>
          </w:p>
        </w:tc>
        <w:tc>
          <w:tcPr>
            <w:tcW w:w="709" w:type="dxa"/>
            <w:shd w:val="clear" w:color="auto" w:fill="E0E0E0"/>
          </w:tcPr>
          <w:p w14:paraId="19D4CE31" w14:textId="77777777" w:rsidR="006705E5" w:rsidRDefault="006705E5" w:rsidP="006705E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Nej</w:t>
            </w:r>
          </w:p>
        </w:tc>
      </w:tr>
      <w:tr w:rsidR="006705E5" w14:paraId="2777387A" w14:textId="77777777" w:rsidTr="004B3AC6">
        <w:tc>
          <w:tcPr>
            <w:tcW w:w="6771" w:type="dxa"/>
          </w:tcPr>
          <w:p w14:paraId="04354F8D" w14:textId="77777777" w:rsidR="006705E5" w:rsidRDefault="006705E5" w:rsidP="006705E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Har kontroll av liknade examensarbete gjorts?</w:t>
            </w:r>
          </w:p>
          <w:p w14:paraId="0C39871A" w14:textId="77777777" w:rsidR="00CC2327" w:rsidRDefault="00CC2327" w:rsidP="006705E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1600B0BD" w14:textId="77777777" w:rsidR="006705E5" w:rsidRDefault="006705E5" w:rsidP="006705E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3388F04B" w14:textId="77777777" w:rsidR="006705E5" w:rsidRDefault="006705E5" w:rsidP="006705E5">
            <w:pPr>
              <w:rPr>
                <w:rFonts w:asciiTheme="minorHAnsi" w:hAnsiTheme="minorHAnsi"/>
                <w:sz w:val="24"/>
              </w:rPr>
            </w:pPr>
          </w:p>
        </w:tc>
      </w:tr>
      <w:tr w:rsidR="006705E5" w14:paraId="25DA7B47" w14:textId="77777777" w:rsidTr="004B3AC6">
        <w:tc>
          <w:tcPr>
            <w:tcW w:w="6771" w:type="dxa"/>
          </w:tcPr>
          <w:p w14:paraId="23BE61E2" w14:textId="77777777" w:rsidR="006705E5" w:rsidRDefault="006705E5" w:rsidP="006705E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Är examensarbetet motiverat ur tre aspekter, examensarbetare, </w:t>
            </w:r>
          </w:p>
          <w:p w14:paraId="59BDF277" w14:textId="77777777" w:rsidR="006705E5" w:rsidRDefault="006705E5" w:rsidP="006705E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företaget/organisationen, omgivande samhälle?</w:t>
            </w:r>
          </w:p>
          <w:p w14:paraId="670BB77D" w14:textId="77777777" w:rsidR="00CC2327" w:rsidRDefault="00CC2327" w:rsidP="006705E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478B24B4" w14:textId="77777777" w:rsidR="006705E5" w:rsidRDefault="006705E5" w:rsidP="006705E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400BF59E" w14:textId="77777777" w:rsidR="006705E5" w:rsidRDefault="006705E5" w:rsidP="006705E5">
            <w:pPr>
              <w:rPr>
                <w:rFonts w:asciiTheme="minorHAnsi" w:hAnsiTheme="minorHAnsi"/>
                <w:sz w:val="24"/>
              </w:rPr>
            </w:pPr>
          </w:p>
        </w:tc>
      </w:tr>
      <w:tr w:rsidR="006705E5" w14:paraId="0E13AAAB" w14:textId="77777777" w:rsidTr="004B3AC6">
        <w:tc>
          <w:tcPr>
            <w:tcW w:w="6771" w:type="dxa"/>
          </w:tcPr>
          <w:p w14:paraId="49B81435" w14:textId="77777777" w:rsidR="00CC2327" w:rsidRDefault="00CC2327" w:rsidP="006705E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Är sökning efter referensmaterial gjord?</w:t>
            </w:r>
          </w:p>
          <w:p w14:paraId="35EBFEAF" w14:textId="77777777" w:rsidR="006705E5" w:rsidRDefault="00CC2327" w:rsidP="006705E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08" w:type="dxa"/>
          </w:tcPr>
          <w:p w14:paraId="399659B7" w14:textId="77777777" w:rsidR="006705E5" w:rsidRDefault="006705E5" w:rsidP="006705E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57FC88A9" w14:textId="77777777" w:rsidR="006705E5" w:rsidRDefault="006705E5" w:rsidP="006705E5">
            <w:pPr>
              <w:rPr>
                <w:rFonts w:asciiTheme="minorHAnsi" w:hAnsiTheme="minorHAnsi"/>
                <w:sz w:val="24"/>
              </w:rPr>
            </w:pPr>
          </w:p>
        </w:tc>
      </w:tr>
      <w:tr w:rsidR="00CC2327" w14:paraId="541BECCB" w14:textId="77777777" w:rsidTr="004B3AC6">
        <w:tc>
          <w:tcPr>
            <w:tcW w:w="6771" w:type="dxa"/>
          </w:tcPr>
          <w:p w14:paraId="23870B7C" w14:textId="621E248D" w:rsidR="00CC2327" w:rsidRDefault="00CC2327" w:rsidP="006705E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Är texten begriplig för </w:t>
            </w:r>
            <w:r w:rsidR="00F62441">
              <w:rPr>
                <w:rFonts w:asciiTheme="minorHAnsi" w:hAnsiTheme="minorHAnsi"/>
                <w:sz w:val="24"/>
              </w:rPr>
              <w:t>de som ska läsa den</w:t>
            </w:r>
            <w:r w:rsidR="006F12E1">
              <w:rPr>
                <w:rFonts w:asciiTheme="minorHAnsi" w:hAnsiTheme="minorHAnsi"/>
                <w:sz w:val="24"/>
              </w:rPr>
              <w:t>?</w:t>
            </w:r>
          </w:p>
          <w:p w14:paraId="0ED051B7" w14:textId="77777777" w:rsidR="00CC2327" w:rsidRDefault="00CC2327" w:rsidP="006705E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68DB9FC3" w14:textId="77777777" w:rsidR="00CC2327" w:rsidRDefault="00CC2327" w:rsidP="006705E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4C8CE437" w14:textId="77777777" w:rsidR="00CC2327" w:rsidRDefault="00CC2327" w:rsidP="006705E5">
            <w:pPr>
              <w:rPr>
                <w:rFonts w:asciiTheme="minorHAnsi" w:hAnsiTheme="minorHAnsi"/>
                <w:sz w:val="24"/>
              </w:rPr>
            </w:pPr>
          </w:p>
        </w:tc>
      </w:tr>
      <w:tr w:rsidR="00CC2327" w14:paraId="0450E435" w14:textId="77777777" w:rsidTr="004B3AC6">
        <w:tc>
          <w:tcPr>
            <w:tcW w:w="6771" w:type="dxa"/>
          </w:tcPr>
          <w:p w14:paraId="4E580747" w14:textId="77777777" w:rsidR="00CC2327" w:rsidRDefault="00CC2327" w:rsidP="00CC232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Är språket korrekt?</w:t>
            </w:r>
          </w:p>
          <w:p w14:paraId="221C1F56" w14:textId="77777777" w:rsidR="00CC2327" w:rsidRDefault="00CC2327" w:rsidP="006705E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2BEAF957" w14:textId="77777777" w:rsidR="00CC2327" w:rsidRDefault="00CC2327" w:rsidP="006705E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706C42F0" w14:textId="77777777" w:rsidR="00CC2327" w:rsidRDefault="00CC2327" w:rsidP="006705E5">
            <w:pPr>
              <w:rPr>
                <w:rFonts w:asciiTheme="minorHAnsi" w:hAnsiTheme="minorHAnsi"/>
                <w:sz w:val="24"/>
              </w:rPr>
            </w:pPr>
          </w:p>
        </w:tc>
      </w:tr>
      <w:tr w:rsidR="00CC2327" w14:paraId="03DBB66C" w14:textId="77777777" w:rsidTr="0042597E">
        <w:tc>
          <w:tcPr>
            <w:tcW w:w="6771" w:type="dxa"/>
            <w:tcBorders>
              <w:bottom w:val="single" w:sz="4" w:space="0" w:color="auto"/>
            </w:tcBorders>
          </w:tcPr>
          <w:p w14:paraId="2E4F71D6" w14:textId="77777777" w:rsidR="00CC2327" w:rsidRDefault="00CC2327" w:rsidP="00CC232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Är stavningskontroll utförd?</w:t>
            </w:r>
          </w:p>
          <w:p w14:paraId="38CEFB81" w14:textId="77777777" w:rsidR="00CC2327" w:rsidRDefault="00CC2327" w:rsidP="006705E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9358C1" w14:textId="77777777" w:rsidR="00CC2327" w:rsidRDefault="00CC2327" w:rsidP="006705E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C0DC98" w14:textId="77777777" w:rsidR="00CC2327" w:rsidRDefault="00CC2327" w:rsidP="006705E5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42219DEE" w14:textId="77777777" w:rsidR="0042597E" w:rsidRDefault="0042597E">
      <w:pPr>
        <w:rPr>
          <w:rFonts w:asciiTheme="minorHAnsi" w:hAnsiTheme="minorHAnsi"/>
          <w:sz w:val="24"/>
        </w:rPr>
      </w:pPr>
    </w:p>
    <w:p w14:paraId="49D1FE82" w14:textId="039F4A5A" w:rsidR="00F62441" w:rsidRPr="009657E2" w:rsidRDefault="00F62441">
      <w:pPr>
        <w:rPr>
          <w:rFonts w:asciiTheme="minorHAnsi" w:hAnsiTheme="minorHAnsi"/>
          <w:b/>
          <w:sz w:val="24"/>
        </w:rPr>
      </w:pPr>
      <w:r w:rsidRPr="006933CC">
        <w:rPr>
          <w:rFonts w:asciiTheme="minorHAnsi" w:hAnsiTheme="minorHAnsi"/>
          <w:b/>
          <w:sz w:val="24"/>
        </w:rPr>
        <w:t>Check</w:t>
      </w:r>
      <w:r>
        <w:rPr>
          <w:rFonts w:asciiTheme="minorHAnsi" w:hAnsiTheme="minorHAnsi"/>
          <w:b/>
          <w:sz w:val="24"/>
        </w:rPr>
        <w:t>lista övrigt för uppstart av examensarbetet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709"/>
      </w:tblGrid>
      <w:tr w:rsidR="00F62441" w14:paraId="59758797" w14:textId="77777777" w:rsidTr="00F62441">
        <w:tc>
          <w:tcPr>
            <w:tcW w:w="6771" w:type="dxa"/>
            <w:shd w:val="clear" w:color="auto" w:fill="E0E0E0"/>
          </w:tcPr>
          <w:p w14:paraId="1D0E6C36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shd w:val="clear" w:color="auto" w:fill="E0E0E0"/>
          </w:tcPr>
          <w:p w14:paraId="4D5A067E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</w:t>
            </w:r>
          </w:p>
        </w:tc>
        <w:tc>
          <w:tcPr>
            <w:tcW w:w="709" w:type="dxa"/>
            <w:shd w:val="clear" w:color="auto" w:fill="E0E0E0"/>
          </w:tcPr>
          <w:p w14:paraId="11B7F66E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Nej</w:t>
            </w:r>
          </w:p>
        </w:tc>
      </w:tr>
      <w:tr w:rsidR="00F62441" w14:paraId="060B82BC" w14:textId="77777777" w:rsidTr="00F62441">
        <w:tc>
          <w:tcPr>
            <w:tcW w:w="6771" w:type="dxa"/>
          </w:tcPr>
          <w:p w14:paraId="0CDF9D73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Är det rätt </w:t>
            </w:r>
            <w:proofErr w:type="spellStart"/>
            <w:r>
              <w:rPr>
                <w:rFonts w:asciiTheme="minorHAnsi" w:hAnsiTheme="minorHAnsi"/>
                <w:sz w:val="24"/>
              </w:rPr>
              <w:t>kurskod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för examenarbetet?</w:t>
            </w:r>
          </w:p>
          <w:p w14:paraId="79A80656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3E080EF9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56333881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</w:p>
        </w:tc>
      </w:tr>
      <w:tr w:rsidR="00F62441" w14:paraId="359277E7" w14:textId="77777777" w:rsidTr="00F62441">
        <w:tc>
          <w:tcPr>
            <w:tcW w:w="6771" w:type="dxa"/>
          </w:tcPr>
          <w:p w14:paraId="02A31FEC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Är examensarbetet registrerat i </w:t>
            </w:r>
            <w:proofErr w:type="spellStart"/>
            <w:r>
              <w:rPr>
                <w:rFonts w:asciiTheme="minorHAnsi" w:hAnsiTheme="minorHAnsi"/>
                <w:sz w:val="24"/>
              </w:rPr>
              <w:t>MittCampus</w:t>
            </w:r>
            <w:proofErr w:type="spellEnd"/>
            <w:r>
              <w:rPr>
                <w:rFonts w:asciiTheme="minorHAnsi" w:hAnsiTheme="minorHAnsi"/>
                <w:sz w:val="24"/>
              </w:rPr>
              <w:t>?</w:t>
            </w:r>
          </w:p>
          <w:p w14:paraId="470C47FF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3D32E25F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64233418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</w:p>
        </w:tc>
      </w:tr>
      <w:tr w:rsidR="00F62441" w14:paraId="6B5E48B3" w14:textId="77777777" w:rsidTr="00F62441">
        <w:tc>
          <w:tcPr>
            <w:tcW w:w="6771" w:type="dxa"/>
          </w:tcPr>
          <w:p w14:paraId="4F0EA412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Är det rätt mall för examenarbetsrapporten?</w:t>
            </w:r>
          </w:p>
          <w:p w14:paraId="7FB9277E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14:paraId="7D2D0E9F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14:paraId="4496E1B9" w14:textId="77777777" w:rsidR="00F62441" w:rsidRDefault="00F62441" w:rsidP="00F62441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181DA928" w14:textId="77777777" w:rsidR="00F62441" w:rsidRPr="00A36858" w:rsidRDefault="00F62441">
      <w:pPr>
        <w:rPr>
          <w:rFonts w:asciiTheme="minorHAnsi" w:hAnsiTheme="minorHAnsi"/>
          <w:sz w:val="24"/>
        </w:rPr>
      </w:pPr>
    </w:p>
    <w:p w14:paraId="3F6E478F" w14:textId="5A815DA5" w:rsidR="00A36858" w:rsidRPr="00A36858" w:rsidRDefault="00A36858" w:rsidP="00A36858">
      <w:pPr>
        <w:rPr>
          <w:rFonts w:asciiTheme="minorHAnsi" w:hAnsiTheme="minorHAnsi"/>
          <w:sz w:val="24"/>
        </w:rPr>
      </w:pPr>
      <w:r w:rsidRPr="00A36858">
        <w:rPr>
          <w:rFonts w:asciiTheme="minorHAnsi" w:hAnsiTheme="minorHAnsi"/>
          <w:sz w:val="24"/>
        </w:rPr>
        <w:t>Härmed intygas att alla punkterna ovan är kontrolle</w:t>
      </w:r>
      <w:r>
        <w:rPr>
          <w:rFonts w:asciiTheme="minorHAnsi" w:hAnsiTheme="minorHAnsi"/>
          <w:sz w:val="24"/>
        </w:rPr>
        <w:t>rade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6492"/>
      </w:tblGrid>
      <w:tr w:rsidR="00A36858" w14:paraId="704B1C83" w14:textId="77777777" w:rsidTr="00A36858">
        <w:tc>
          <w:tcPr>
            <w:tcW w:w="1696" w:type="dxa"/>
            <w:shd w:val="clear" w:color="auto" w:fill="E0E0E0"/>
          </w:tcPr>
          <w:p w14:paraId="04BBFC3D" w14:textId="77777777" w:rsidR="00A36858" w:rsidRPr="00A36858" w:rsidRDefault="00A36858" w:rsidP="00A36858">
            <w:pPr>
              <w:rPr>
                <w:rFonts w:asciiTheme="minorHAnsi" w:hAnsiTheme="minorHAnsi"/>
                <w:b/>
                <w:sz w:val="24"/>
              </w:rPr>
            </w:pPr>
            <w:r w:rsidRPr="00A36858">
              <w:rPr>
                <w:rFonts w:asciiTheme="minorHAnsi" w:hAnsiTheme="minorHAnsi"/>
                <w:b/>
                <w:sz w:val="24"/>
              </w:rPr>
              <w:t>Datum</w:t>
            </w:r>
          </w:p>
        </w:tc>
        <w:tc>
          <w:tcPr>
            <w:tcW w:w="6492" w:type="dxa"/>
            <w:shd w:val="clear" w:color="auto" w:fill="E0E0E0"/>
          </w:tcPr>
          <w:p w14:paraId="3AC867FB" w14:textId="5CE92862" w:rsidR="00A36858" w:rsidRPr="00A36858" w:rsidRDefault="00A36858" w:rsidP="00A36858">
            <w:pPr>
              <w:rPr>
                <w:rFonts w:asciiTheme="minorHAnsi" w:hAnsiTheme="minorHAnsi"/>
                <w:b/>
                <w:sz w:val="24"/>
              </w:rPr>
            </w:pPr>
            <w:r w:rsidRPr="00A36858">
              <w:rPr>
                <w:rFonts w:asciiTheme="minorHAnsi" w:hAnsiTheme="minorHAnsi"/>
                <w:b/>
                <w:sz w:val="24"/>
              </w:rPr>
              <w:t>Namn</w:t>
            </w:r>
          </w:p>
        </w:tc>
      </w:tr>
      <w:tr w:rsidR="00A36858" w14:paraId="77C574CB" w14:textId="77777777" w:rsidTr="00A36858">
        <w:tc>
          <w:tcPr>
            <w:tcW w:w="1696" w:type="dxa"/>
          </w:tcPr>
          <w:p w14:paraId="0C91B18C" w14:textId="77777777" w:rsidR="00A36858" w:rsidRPr="00A36858" w:rsidRDefault="00A36858" w:rsidP="00A36858">
            <w:pPr>
              <w:rPr>
                <w:rFonts w:asciiTheme="minorHAnsi" w:hAnsiTheme="minorHAnsi"/>
                <w:sz w:val="24"/>
              </w:rPr>
            </w:pPr>
          </w:p>
          <w:p w14:paraId="4C550753" w14:textId="77777777" w:rsidR="00A36858" w:rsidRPr="00A36858" w:rsidRDefault="00A36858" w:rsidP="00A3685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492" w:type="dxa"/>
          </w:tcPr>
          <w:p w14:paraId="7506CF38" w14:textId="77777777" w:rsidR="00A36858" w:rsidRPr="00A36858" w:rsidRDefault="00A36858" w:rsidP="00A36858">
            <w:pPr>
              <w:rPr>
                <w:rFonts w:asciiTheme="minorHAnsi" w:hAnsiTheme="minorHAnsi"/>
                <w:sz w:val="24"/>
              </w:rPr>
            </w:pPr>
          </w:p>
        </w:tc>
      </w:tr>
      <w:tr w:rsidR="00A36858" w14:paraId="5F2FB1F5" w14:textId="77777777" w:rsidTr="00A36858">
        <w:tc>
          <w:tcPr>
            <w:tcW w:w="1696" w:type="dxa"/>
          </w:tcPr>
          <w:p w14:paraId="6D1E94D1" w14:textId="77777777" w:rsidR="00A36858" w:rsidRPr="00A36858" w:rsidRDefault="00A36858" w:rsidP="00A36858">
            <w:pPr>
              <w:rPr>
                <w:rFonts w:asciiTheme="minorHAnsi" w:hAnsiTheme="minorHAnsi"/>
                <w:sz w:val="24"/>
              </w:rPr>
            </w:pPr>
          </w:p>
          <w:p w14:paraId="4940068B" w14:textId="77777777" w:rsidR="00A36858" w:rsidRPr="00A36858" w:rsidRDefault="00A36858" w:rsidP="00A3685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492" w:type="dxa"/>
          </w:tcPr>
          <w:p w14:paraId="3847DCA3" w14:textId="77777777" w:rsidR="00A36858" w:rsidRPr="00A36858" w:rsidRDefault="00A36858" w:rsidP="00A36858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33B90CDA" w14:textId="77777777" w:rsidR="00A36858" w:rsidRDefault="00A36858">
      <w:pPr>
        <w:rPr>
          <w:rFonts w:asciiTheme="minorHAnsi" w:hAnsiTheme="minorHAnsi"/>
          <w:sz w:val="24"/>
        </w:rPr>
      </w:pPr>
    </w:p>
    <w:p w14:paraId="5D2EE3F5" w14:textId="77777777" w:rsidR="00A36858" w:rsidRDefault="00A36858">
      <w:pPr>
        <w:rPr>
          <w:rFonts w:asciiTheme="minorHAnsi" w:hAnsiTheme="minorHAnsi"/>
          <w:sz w:val="24"/>
        </w:rPr>
      </w:pPr>
    </w:p>
    <w:p w14:paraId="0C8CD7F4" w14:textId="06231FB8" w:rsidR="0042597E" w:rsidRDefault="0042597E">
      <w:pPr>
        <w:rPr>
          <w:rFonts w:asciiTheme="minorHAnsi" w:hAnsiTheme="minorHAnsi"/>
          <w:sz w:val="24"/>
        </w:rPr>
      </w:pPr>
      <w:r w:rsidRPr="005721BF">
        <w:rPr>
          <w:rFonts w:asciiTheme="minorHAnsi" w:hAnsiTheme="minorHAnsi"/>
          <w:b/>
          <w:sz w:val="24"/>
        </w:rPr>
        <w:t>Tips!</w:t>
      </w:r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Kurskod</w:t>
      </w:r>
      <w:proofErr w:type="spellEnd"/>
      <w:r>
        <w:rPr>
          <w:rFonts w:asciiTheme="minorHAnsi" w:hAnsiTheme="minorHAnsi"/>
          <w:sz w:val="24"/>
        </w:rPr>
        <w:t xml:space="preserve"> och mall för examenarbetsrapporten följer examinatorns institution.</w:t>
      </w:r>
    </w:p>
    <w:p w14:paraId="62237A99" w14:textId="1DC4FD38" w:rsidR="0042597E" w:rsidRDefault="0042597E" w:rsidP="0042597E">
      <w:p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Kurskoder finns på hemsidan: </w:t>
      </w:r>
      <w:hyperlink r:id="rId6" w:history="1">
        <w:r w:rsidRPr="00EF6506">
          <w:rPr>
            <w:rStyle w:val="Hyperlnk"/>
            <w:rFonts w:asciiTheme="minorHAnsi" w:hAnsiTheme="minorHAnsi"/>
            <w:sz w:val="24"/>
          </w:rPr>
          <w:t>http://www.hbg.lth.se/student/examensarbete/kurskoder-och-kontaktpersoner/</w:t>
        </w:r>
      </w:hyperlink>
    </w:p>
    <w:p w14:paraId="2E90CC51" w14:textId="3D8ABAFB" w:rsidR="0042597E" w:rsidRDefault="000C6B21" w:rsidP="0042597E">
      <w:p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Mallar finns på hemsidan:</w:t>
      </w:r>
    </w:p>
    <w:p w14:paraId="2695026C" w14:textId="0BF7309D" w:rsidR="000C6B21" w:rsidRDefault="002E4913" w:rsidP="0042597E">
      <w:pPr>
        <w:jc w:val="left"/>
        <w:rPr>
          <w:rFonts w:asciiTheme="minorHAnsi" w:hAnsiTheme="minorHAnsi"/>
          <w:sz w:val="24"/>
        </w:rPr>
      </w:pPr>
      <w:hyperlink r:id="rId7" w:history="1">
        <w:r w:rsidR="000C6B21" w:rsidRPr="00EF6506">
          <w:rPr>
            <w:rStyle w:val="Hyperlnk"/>
            <w:rFonts w:asciiTheme="minorHAnsi" w:hAnsiTheme="minorHAnsi"/>
            <w:sz w:val="24"/>
          </w:rPr>
          <w:t>http://www.hbg.lth.se/student/examensarbete/rapport-och-poster/</w:t>
        </w:r>
      </w:hyperlink>
    </w:p>
    <w:p w14:paraId="1B1F5A5C" w14:textId="2510A3D8" w:rsidR="000C6B21" w:rsidRPr="004F6F41" w:rsidRDefault="000C6B21" w:rsidP="0042597E">
      <w:p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Vid osäkerhet kontakta examinator</w:t>
      </w:r>
    </w:p>
    <w:sectPr w:rsidR="000C6B21" w:rsidRPr="004F6F41" w:rsidSect="0074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altName w:val="Kef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F1A94"/>
    <w:multiLevelType w:val="hybridMultilevel"/>
    <w:tmpl w:val="86CE1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41"/>
    <w:rsid w:val="000C6B21"/>
    <w:rsid w:val="00156DEC"/>
    <w:rsid w:val="00156F43"/>
    <w:rsid w:val="001576C0"/>
    <w:rsid w:val="0028707B"/>
    <w:rsid w:val="002D314B"/>
    <w:rsid w:val="002E4913"/>
    <w:rsid w:val="00326D58"/>
    <w:rsid w:val="00396525"/>
    <w:rsid w:val="0042597E"/>
    <w:rsid w:val="00474F6A"/>
    <w:rsid w:val="004973A1"/>
    <w:rsid w:val="004B3AC6"/>
    <w:rsid w:val="004F6F41"/>
    <w:rsid w:val="005721BF"/>
    <w:rsid w:val="006266A9"/>
    <w:rsid w:val="006705E5"/>
    <w:rsid w:val="006933CC"/>
    <w:rsid w:val="006F12E1"/>
    <w:rsid w:val="00740805"/>
    <w:rsid w:val="00742F4B"/>
    <w:rsid w:val="00745CEF"/>
    <w:rsid w:val="007803DA"/>
    <w:rsid w:val="00893011"/>
    <w:rsid w:val="008A7849"/>
    <w:rsid w:val="009129A6"/>
    <w:rsid w:val="009657E2"/>
    <w:rsid w:val="00A36858"/>
    <w:rsid w:val="00A45566"/>
    <w:rsid w:val="00A934D0"/>
    <w:rsid w:val="00B0407E"/>
    <w:rsid w:val="00B6195A"/>
    <w:rsid w:val="00BA5758"/>
    <w:rsid w:val="00C06A09"/>
    <w:rsid w:val="00C2047A"/>
    <w:rsid w:val="00C85490"/>
    <w:rsid w:val="00CA1202"/>
    <w:rsid w:val="00CA3543"/>
    <w:rsid w:val="00CC2327"/>
    <w:rsid w:val="00CD06C1"/>
    <w:rsid w:val="00CF5687"/>
    <w:rsid w:val="00D54A55"/>
    <w:rsid w:val="00DD59C7"/>
    <w:rsid w:val="00E82C91"/>
    <w:rsid w:val="00E837BE"/>
    <w:rsid w:val="00EE2688"/>
    <w:rsid w:val="00EE5219"/>
    <w:rsid w:val="00EE5AE4"/>
    <w:rsid w:val="00F21802"/>
    <w:rsid w:val="00F62441"/>
    <w:rsid w:val="00F95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4A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D0"/>
    <w:pPr>
      <w:jc w:val="both"/>
    </w:pPr>
    <w:rPr>
      <w:rFonts w:ascii="AGaramond" w:eastAsia="Times New Roman" w:hAnsi="AGaramond" w:cs="Times New Roman"/>
      <w:sz w:val="22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4A5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4A55"/>
    <w:rPr>
      <w:rFonts w:ascii="Lucida Grande" w:eastAsia="Times New Roman" w:hAnsi="Lucida Grande" w:cs="Lucida Grande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4F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F6F41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CC2327"/>
    <w:pPr>
      <w:keepNext/>
      <w:keepLines/>
      <w:spacing w:after="60" w:line="276" w:lineRule="auto"/>
      <w:contextualSpacing/>
      <w:jc w:val="left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C2327"/>
    <w:rPr>
      <w:rFonts w:ascii="Arial" w:eastAsia="Arial" w:hAnsi="Arial" w:cs="Arial"/>
      <w:color w:val="000000"/>
      <w:sz w:val="52"/>
      <w:szCs w:val="52"/>
      <w:lang w:eastAsia="sv-SE"/>
    </w:rPr>
  </w:style>
  <w:style w:type="character" w:styleId="Hyperlnk">
    <w:name w:val="Hyperlink"/>
    <w:basedOn w:val="Standardstycketeckensnitt"/>
    <w:uiPriority w:val="99"/>
    <w:unhideWhenUsed/>
    <w:rsid w:val="00425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D0"/>
    <w:pPr>
      <w:jc w:val="both"/>
    </w:pPr>
    <w:rPr>
      <w:rFonts w:ascii="AGaramond" w:eastAsia="Times New Roman" w:hAnsi="AGaramond" w:cs="Times New Roman"/>
      <w:sz w:val="22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4A5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4A55"/>
    <w:rPr>
      <w:rFonts w:ascii="Lucida Grande" w:eastAsia="Times New Roman" w:hAnsi="Lucida Grande" w:cs="Lucida Grande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4F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F6F41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CC2327"/>
    <w:pPr>
      <w:keepNext/>
      <w:keepLines/>
      <w:spacing w:after="60" w:line="276" w:lineRule="auto"/>
      <w:contextualSpacing/>
      <w:jc w:val="left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C2327"/>
    <w:rPr>
      <w:rFonts w:ascii="Arial" w:eastAsia="Arial" w:hAnsi="Arial" w:cs="Arial"/>
      <w:color w:val="000000"/>
      <w:sz w:val="52"/>
      <w:szCs w:val="52"/>
      <w:lang w:eastAsia="sv-SE"/>
    </w:rPr>
  </w:style>
  <w:style w:type="character" w:styleId="Hyperlnk">
    <w:name w:val="Hyperlink"/>
    <w:basedOn w:val="Standardstycketeckensnitt"/>
    <w:uiPriority w:val="99"/>
    <w:unhideWhenUsed/>
    <w:rsid w:val="00425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bg.lth.se/student/examensarbete/rapport-och-po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bg.lth.se/student/examensarbete/kurskoder-och-kontaktperso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Datavetenskap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Lindholm</dc:creator>
  <cp:lastModifiedBy>Ylva Oscarsson</cp:lastModifiedBy>
  <cp:revision>3</cp:revision>
  <dcterms:created xsi:type="dcterms:W3CDTF">2017-11-01T07:25:00Z</dcterms:created>
  <dcterms:modified xsi:type="dcterms:W3CDTF">2017-11-01T13:28:00Z</dcterms:modified>
</cp:coreProperties>
</file>